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36CDE" w14:textId="77777777" w:rsidR="00FC42AB" w:rsidRDefault="00B507F2">
      <w:pPr>
        <w:pStyle w:val="Default"/>
        <w:tabs>
          <w:tab w:val="left" w:pos="6750"/>
        </w:tabs>
      </w:pPr>
      <w:r>
        <w:rPr>
          <w:sz w:val="23"/>
          <w:szCs w:val="23"/>
        </w:rPr>
        <w:t>………………………………………………..                       ……………………………………</w:t>
      </w:r>
    </w:p>
    <w:p w14:paraId="691434B9" w14:textId="77777777" w:rsidR="00FC42AB" w:rsidRDefault="00B507F2">
      <w:pPr>
        <w:pStyle w:val="Default"/>
        <w:tabs>
          <w:tab w:val="left" w:pos="6750"/>
        </w:tabs>
      </w:pPr>
      <w:r>
        <w:rPr>
          <w:sz w:val="23"/>
          <w:szCs w:val="23"/>
        </w:rPr>
        <w:t>(Imię i Nazwisko)                                                                                 (Miejscowość)</w:t>
      </w:r>
    </w:p>
    <w:p w14:paraId="47378043" w14:textId="77777777" w:rsidR="00FC42AB" w:rsidRDefault="00FC42AB">
      <w:pPr>
        <w:pStyle w:val="Default"/>
        <w:tabs>
          <w:tab w:val="left" w:pos="6750"/>
        </w:tabs>
        <w:rPr>
          <w:sz w:val="23"/>
          <w:szCs w:val="23"/>
        </w:rPr>
      </w:pPr>
    </w:p>
    <w:p w14:paraId="37406920" w14:textId="77777777" w:rsidR="00FC42AB" w:rsidRDefault="00B507F2">
      <w:pPr>
        <w:pStyle w:val="Default"/>
        <w:tabs>
          <w:tab w:val="left" w:pos="6750"/>
        </w:tabs>
      </w:pPr>
      <w:r>
        <w:rPr>
          <w:sz w:val="23"/>
          <w:szCs w:val="23"/>
        </w:rPr>
        <w:t>………………………………………………..</w:t>
      </w:r>
    </w:p>
    <w:p w14:paraId="3D0DC1D9" w14:textId="77777777" w:rsidR="00FC42AB" w:rsidRDefault="00B507F2">
      <w:pPr>
        <w:pStyle w:val="Default"/>
        <w:tabs>
          <w:tab w:val="left" w:pos="6750"/>
        </w:tabs>
      </w:pPr>
      <w:r>
        <w:rPr>
          <w:sz w:val="23"/>
          <w:szCs w:val="23"/>
        </w:rPr>
        <w:t>(Adres)</w:t>
      </w:r>
    </w:p>
    <w:p w14:paraId="53D277C6" w14:textId="77777777" w:rsidR="00FC42AB" w:rsidRDefault="00FC42AB">
      <w:pPr>
        <w:pStyle w:val="Default"/>
        <w:tabs>
          <w:tab w:val="left" w:pos="6750"/>
        </w:tabs>
        <w:rPr>
          <w:sz w:val="23"/>
          <w:szCs w:val="23"/>
        </w:rPr>
      </w:pPr>
    </w:p>
    <w:p w14:paraId="4C49CDE1" w14:textId="77777777" w:rsidR="00FC42AB" w:rsidRDefault="00B507F2">
      <w:pPr>
        <w:pStyle w:val="Default"/>
        <w:tabs>
          <w:tab w:val="left" w:pos="6750"/>
        </w:tabs>
      </w:pPr>
      <w:r>
        <w:rPr>
          <w:sz w:val="23"/>
          <w:szCs w:val="23"/>
        </w:rPr>
        <w:t>………………………………………………..</w:t>
      </w:r>
    </w:p>
    <w:p w14:paraId="466C209B" w14:textId="77777777" w:rsidR="00FC42AB" w:rsidRDefault="00FC42AB">
      <w:pPr>
        <w:pStyle w:val="Default"/>
        <w:tabs>
          <w:tab w:val="left" w:pos="6750"/>
        </w:tabs>
        <w:rPr>
          <w:sz w:val="23"/>
          <w:szCs w:val="23"/>
        </w:rPr>
      </w:pPr>
    </w:p>
    <w:p w14:paraId="3D2BBB6B" w14:textId="77777777" w:rsidR="00FC42AB" w:rsidRDefault="00B507F2">
      <w:pPr>
        <w:pStyle w:val="Default"/>
        <w:tabs>
          <w:tab w:val="left" w:pos="6750"/>
        </w:tabs>
      </w:pPr>
      <w:r>
        <w:rPr>
          <w:sz w:val="23"/>
          <w:szCs w:val="23"/>
        </w:rPr>
        <w:t>………………………………………………..</w:t>
      </w:r>
    </w:p>
    <w:p w14:paraId="51C1BAEE" w14:textId="77777777" w:rsidR="00FC42AB" w:rsidRDefault="00B507F2">
      <w:pPr>
        <w:pStyle w:val="Default"/>
        <w:tabs>
          <w:tab w:val="left" w:pos="6750"/>
        </w:tabs>
      </w:pPr>
      <w:r>
        <w:rPr>
          <w:sz w:val="23"/>
          <w:szCs w:val="23"/>
        </w:rPr>
        <w:t>(Telefon)</w:t>
      </w:r>
    </w:p>
    <w:p w14:paraId="102D2C1B" w14:textId="77777777" w:rsidR="00FC42AB" w:rsidRDefault="00FC42AB">
      <w:pPr>
        <w:pStyle w:val="Default"/>
        <w:tabs>
          <w:tab w:val="left" w:pos="6750"/>
        </w:tabs>
        <w:rPr>
          <w:sz w:val="23"/>
          <w:szCs w:val="23"/>
        </w:rPr>
      </w:pPr>
    </w:p>
    <w:p w14:paraId="3001D403" w14:textId="77777777" w:rsidR="00FC42AB" w:rsidRDefault="00B507F2">
      <w:pPr>
        <w:pStyle w:val="Default"/>
        <w:tabs>
          <w:tab w:val="left" w:pos="6750"/>
        </w:tabs>
      </w:pPr>
      <w:r>
        <w:rPr>
          <w:sz w:val="23"/>
          <w:szCs w:val="23"/>
        </w:rPr>
        <w:t xml:space="preserve">………………………………………………..  </w:t>
      </w:r>
    </w:p>
    <w:p w14:paraId="512F4683" w14:textId="77777777" w:rsidR="00FC42AB" w:rsidRDefault="00B507F2">
      <w:pPr>
        <w:pStyle w:val="Default"/>
        <w:tabs>
          <w:tab w:val="left" w:pos="6750"/>
        </w:tabs>
      </w:pPr>
      <w:r>
        <w:rPr>
          <w:sz w:val="23"/>
          <w:szCs w:val="23"/>
        </w:rPr>
        <w:t xml:space="preserve">(E-mail)                             </w:t>
      </w:r>
      <w:r>
        <w:t xml:space="preserve">                                                                                      </w:t>
      </w:r>
    </w:p>
    <w:p w14:paraId="1DB0FE1D" w14:textId="77777777" w:rsidR="00FC42AB" w:rsidRDefault="00B507F2">
      <w:pPr>
        <w:pStyle w:val="Default"/>
        <w:tabs>
          <w:tab w:val="left" w:pos="6750"/>
        </w:tabs>
      </w:pPr>
      <w:r>
        <w:t xml:space="preserve">                                                                                                       </w:t>
      </w:r>
    </w:p>
    <w:p w14:paraId="2A114EF1" w14:textId="77777777" w:rsidR="00FC42AB" w:rsidRDefault="00FC42AB">
      <w:pPr>
        <w:pStyle w:val="Default"/>
        <w:rPr>
          <w:sz w:val="23"/>
          <w:szCs w:val="23"/>
        </w:rPr>
      </w:pPr>
    </w:p>
    <w:p w14:paraId="750E3410" w14:textId="77777777" w:rsidR="00FC42AB" w:rsidRDefault="00FC42AB">
      <w:pPr>
        <w:pStyle w:val="Default"/>
        <w:rPr>
          <w:sz w:val="23"/>
          <w:szCs w:val="23"/>
        </w:rPr>
      </w:pPr>
    </w:p>
    <w:p w14:paraId="3CF032B6" w14:textId="77777777" w:rsidR="00FC42AB" w:rsidRDefault="00B507F2">
      <w:pPr>
        <w:pStyle w:val="Default"/>
        <w:rPr>
          <w:sz w:val="23"/>
          <w:szCs w:val="23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Wójt Gminy Sobienie Jeziory </w:t>
      </w:r>
    </w:p>
    <w:p w14:paraId="65D65558" w14:textId="77777777" w:rsidR="00FC42AB" w:rsidRDefault="00B507F2">
      <w:pPr>
        <w:pStyle w:val="Default"/>
      </w:pPr>
      <w:r>
        <w:rPr>
          <w:sz w:val="23"/>
          <w:szCs w:val="23"/>
        </w:rPr>
        <w:t xml:space="preserve">                                                                                                  ul. Garwolińska 16</w:t>
      </w:r>
    </w:p>
    <w:p w14:paraId="6A94FA04" w14:textId="77777777" w:rsidR="00FC42AB" w:rsidRDefault="00B507F2">
      <w:pPr>
        <w:pStyle w:val="Default"/>
      </w:pPr>
      <w:r>
        <w:rPr>
          <w:sz w:val="23"/>
          <w:szCs w:val="23"/>
        </w:rPr>
        <w:t xml:space="preserve">                                                                                                 08-443 Sobienie Jeziory</w:t>
      </w:r>
    </w:p>
    <w:p w14:paraId="70485E9E" w14:textId="77777777" w:rsidR="00FC42AB" w:rsidRDefault="00FC42AB">
      <w:pPr>
        <w:pStyle w:val="Default"/>
        <w:rPr>
          <w:sz w:val="23"/>
          <w:szCs w:val="23"/>
        </w:rPr>
      </w:pPr>
    </w:p>
    <w:p w14:paraId="2362B435" w14:textId="77777777" w:rsidR="00FC42AB" w:rsidRDefault="00FC42AB">
      <w:pPr>
        <w:pStyle w:val="Default"/>
        <w:rPr>
          <w:sz w:val="23"/>
          <w:szCs w:val="23"/>
        </w:rPr>
      </w:pPr>
    </w:p>
    <w:p w14:paraId="1CA822CF" w14:textId="77777777" w:rsidR="00FC42AB" w:rsidRDefault="00FC42AB">
      <w:pPr>
        <w:pStyle w:val="Default"/>
        <w:rPr>
          <w:sz w:val="23"/>
          <w:szCs w:val="23"/>
        </w:rPr>
      </w:pPr>
    </w:p>
    <w:p w14:paraId="794C1299" w14:textId="77777777" w:rsidR="00FC42AB" w:rsidRDefault="00B507F2">
      <w:pPr>
        <w:pStyle w:val="Default"/>
      </w:pPr>
      <w:r>
        <w:rPr>
          <w:sz w:val="23"/>
          <w:szCs w:val="23"/>
        </w:rPr>
        <w:t xml:space="preserve">                 </w:t>
      </w:r>
      <w:r>
        <w:rPr>
          <w:b/>
          <w:bCs/>
          <w:sz w:val="23"/>
          <w:szCs w:val="23"/>
        </w:rPr>
        <w:t xml:space="preserve"> WNIOSEK DO BUDŻETU GMINY SOBIENIE JEZIORY NA 2021 ROK </w:t>
      </w:r>
    </w:p>
    <w:p w14:paraId="767268A5" w14:textId="77777777" w:rsidR="00FC42AB" w:rsidRDefault="00FC42AB">
      <w:pPr>
        <w:pStyle w:val="Default"/>
        <w:rPr>
          <w:sz w:val="23"/>
          <w:szCs w:val="23"/>
        </w:rPr>
      </w:pPr>
    </w:p>
    <w:p w14:paraId="1E2585E4" w14:textId="77777777" w:rsidR="00FC42AB" w:rsidRDefault="00FC42AB">
      <w:pPr>
        <w:pStyle w:val="Default"/>
        <w:rPr>
          <w:sz w:val="23"/>
          <w:szCs w:val="23"/>
        </w:rPr>
      </w:pPr>
    </w:p>
    <w:p w14:paraId="208E50B9" w14:textId="77777777" w:rsidR="00FC42AB" w:rsidRDefault="00B507F2">
      <w:pPr>
        <w:pStyle w:val="Default"/>
      </w:pPr>
      <w:r>
        <w:rPr>
          <w:sz w:val="23"/>
          <w:szCs w:val="23"/>
        </w:rPr>
        <w:t xml:space="preserve">     Wnioskuję o wpisanie do Budżetu Gminy Sobienie Jeziory na 2021 rok następującego zadania:  </w:t>
      </w:r>
    </w:p>
    <w:p w14:paraId="67CF5A08" w14:textId="77777777" w:rsidR="00126AA6" w:rsidRDefault="00126AA6">
      <w:pPr>
        <w:pStyle w:val="Default"/>
        <w:rPr>
          <w:sz w:val="23"/>
          <w:szCs w:val="23"/>
        </w:rPr>
      </w:pPr>
    </w:p>
    <w:p w14:paraId="452E35D2" w14:textId="72F04901" w:rsidR="00126AA6" w:rsidRDefault="00126A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Doświetlenie przejścia dla pieszych przez DW801 w miejscowości Dziecinów. </w:t>
      </w:r>
    </w:p>
    <w:p w14:paraId="4E42C25A" w14:textId="77777777" w:rsidR="00FC42AB" w:rsidRDefault="00FC42AB">
      <w:pPr>
        <w:pStyle w:val="Default"/>
        <w:rPr>
          <w:sz w:val="23"/>
          <w:szCs w:val="23"/>
        </w:rPr>
      </w:pPr>
    </w:p>
    <w:p w14:paraId="7226D28E" w14:textId="77777777" w:rsidR="00FC42AB" w:rsidRDefault="00B507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Koszty zadania: </w:t>
      </w:r>
    </w:p>
    <w:p w14:paraId="566885F3" w14:textId="77777777" w:rsidR="00FC42AB" w:rsidRDefault="00FC42AB">
      <w:pPr>
        <w:pStyle w:val="Default"/>
        <w:rPr>
          <w:sz w:val="23"/>
          <w:szCs w:val="23"/>
        </w:rPr>
      </w:pPr>
    </w:p>
    <w:p w14:paraId="02E79891" w14:textId="1562BC85" w:rsidR="00FC42AB" w:rsidRDefault="00B507F2">
      <w:pPr>
        <w:pStyle w:val="Default"/>
      </w:pPr>
      <w:r>
        <w:rPr>
          <w:sz w:val="23"/>
          <w:szCs w:val="23"/>
        </w:rPr>
        <w:t xml:space="preserve">- </w:t>
      </w:r>
      <w:r w:rsidR="009332B8">
        <w:rPr>
          <w:sz w:val="23"/>
          <w:szCs w:val="23"/>
        </w:rPr>
        <w:t>8</w:t>
      </w:r>
      <w:r>
        <w:rPr>
          <w:sz w:val="23"/>
          <w:szCs w:val="23"/>
        </w:rPr>
        <w:t xml:space="preserve"> </w:t>
      </w:r>
      <w:r w:rsidR="00126AA6">
        <w:rPr>
          <w:sz w:val="23"/>
          <w:szCs w:val="23"/>
        </w:rPr>
        <w:t>5</w:t>
      </w:r>
      <w:r>
        <w:rPr>
          <w:sz w:val="23"/>
          <w:szCs w:val="23"/>
        </w:rPr>
        <w:t>00,00 zł (</w:t>
      </w:r>
      <w:r w:rsidR="009332B8">
        <w:rPr>
          <w:sz w:val="23"/>
          <w:szCs w:val="23"/>
        </w:rPr>
        <w:t>osiem</w:t>
      </w:r>
      <w:r>
        <w:rPr>
          <w:sz w:val="23"/>
          <w:szCs w:val="23"/>
        </w:rPr>
        <w:t xml:space="preserve"> tysi</w:t>
      </w:r>
      <w:r w:rsidR="009332B8">
        <w:rPr>
          <w:sz w:val="23"/>
          <w:szCs w:val="23"/>
        </w:rPr>
        <w:t>ęcy</w:t>
      </w:r>
      <w:r>
        <w:rPr>
          <w:sz w:val="23"/>
          <w:szCs w:val="23"/>
        </w:rPr>
        <w:t xml:space="preserve"> </w:t>
      </w:r>
      <w:r w:rsidR="00126AA6">
        <w:rPr>
          <w:sz w:val="23"/>
          <w:szCs w:val="23"/>
        </w:rPr>
        <w:t xml:space="preserve">pięćset </w:t>
      </w:r>
      <w:r>
        <w:rPr>
          <w:sz w:val="23"/>
          <w:szCs w:val="23"/>
        </w:rPr>
        <w:t>złotych)</w:t>
      </w:r>
    </w:p>
    <w:p w14:paraId="09D4ABA0" w14:textId="77777777" w:rsidR="00FC42AB" w:rsidRDefault="00FC42AB">
      <w:pPr>
        <w:pStyle w:val="Default"/>
        <w:rPr>
          <w:sz w:val="23"/>
          <w:szCs w:val="23"/>
        </w:rPr>
      </w:pPr>
    </w:p>
    <w:p w14:paraId="3EC8CE67" w14:textId="77777777" w:rsidR="00FC42AB" w:rsidRDefault="00B507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Uzasadnienie:</w:t>
      </w:r>
    </w:p>
    <w:p w14:paraId="38A31582" w14:textId="77777777" w:rsidR="00FC42AB" w:rsidRDefault="00FC42AB">
      <w:pPr>
        <w:pStyle w:val="Default"/>
        <w:rPr>
          <w:sz w:val="23"/>
          <w:szCs w:val="23"/>
        </w:rPr>
      </w:pPr>
    </w:p>
    <w:p w14:paraId="095D3555" w14:textId="5BDA8F9A" w:rsidR="00126AA6" w:rsidRDefault="00B507F2" w:rsidP="00B869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 związku z</w:t>
      </w:r>
      <w:r w:rsidR="00126AA6">
        <w:rPr>
          <w:sz w:val="23"/>
          <w:szCs w:val="23"/>
        </w:rPr>
        <w:t xml:space="preserve">e wzrostem natężenia ruchu na drodze DW 801 oraz </w:t>
      </w:r>
      <w:r>
        <w:rPr>
          <w:sz w:val="23"/>
          <w:szCs w:val="23"/>
        </w:rPr>
        <w:t xml:space="preserve">przypadkiem </w:t>
      </w:r>
      <w:r w:rsidR="00126AA6">
        <w:rPr>
          <w:sz w:val="23"/>
          <w:szCs w:val="23"/>
        </w:rPr>
        <w:t>śmierteln</w:t>
      </w:r>
      <w:r>
        <w:rPr>
          <w:sz w:val="23"/>
          <w:szCs w:val="23"/>
        </w:rPr>
        <w:t>ego</w:t>
      </w:r>
      <w:r w:rsidR="00126AA6">
        <w:rPr>
          <w:sz w:val="23"/>
          <w:szCs w:val="23"/>
        </w:rPr>
        <w:t xml:space="preserve"> potr</w:t>
      </w:r>
      <w:r w:rsidR="00B869CB">
        <w:rPr>
          <w:sz w:val="23"/>
          <w:szCs w:val="23"/>
        </w:rPr>
        <w:t>ą</w:t>
      </w:r>
      <w:r w:rsidR="00126AA6">
        <w:rPr>
          <w:sz w:val="23"/>
          <w:szCs w:val="23"/>
        </w:rPr>
        <w:t>cenia w tym miejscu w poprzednich latach, doświetlenie przejścia dla pieszych poprawi bezpieczeństwo mieszkańców Dziecinowa.</w:t>
      </w:r>
    </w:p>
    <w:p w14:paraId="72587E6C" w14:textId="77777777" w:rsidR="00126AA6" w:rsidRDefault="00126AA6" w:rsidP="00B869CB">
      <w:pPr>
        <w:pStyle w:val="Default"/>
        <w:jc w:val="both"/>
        <w:rPr>
          <w:sz w:val="23"/>
          <w:szCs w:val="23"/>
        </w:rPr>
      </w:pPr>
    </w:p>
    <w:p w14:paraId="2BA22A5A" w14:textId="187C617A" w:rsidR="00126AA6" w:rsidRDefault="00126AA6" w:rsidP="00B869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przejścia korzystają osoby wysiadające na przystanku autobusowym, także dzieci powracające ze szkoły oraz mieszkańcy udający się do pobliskich sklepów.   </w:t>
      </w:r>
      <w:r w:rsidR="00B507F2">
        <w:rPr>
          <w:sz w:val="23"/>
          <w:szCs w:val="23"/>
        </w:rPr>
        <w:t xml:space="preserve"> </w:t>
      </w:r>
    </w:p>
    <w:p w14:paraId="2978E33C" w14:textId="77777777" w:rsidR="00126AA6" w:rsidRDefault="00126AA6" w:rsidP="00B869CB">
      <w:pPr>
        <w:pStyle w:val="Default"/>
        <w:jc w:val="both"/>
        <w:rPr>
          <w:sz w:val="23"/>
          <w:szCs w:val="23"/>
        </w:rPr>
      </w:pPr>
    </w:p>
    <w:p w14:paraId="54993D84" w14:textId="6DE7AE67" w:rsidR="00126AA6" w:rsidRDefault="00B507F2" w:rsidP="00B869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przekonany, że </w:t>
      </w:r>
      <w:r w:rsidR="00126AA6">
        <w:rPr>
          <w:sz w:val="23"/>
          <w:szCs w:val="23"/>
        </w:rPr>
        <w:t xml:space="preserve">założenie dodatkowego oświetlenia typu LED w tym miejscu przyczyni się do wzrostu bezpieczeństwa mieszkańców oraz </w:t>
      </w:r>
      <w:r w:rsidR="00B869CB">
        <w:rPr>
          <w:sz w:val="23"/>
          <w:szCs w:val="23"/>
        </w:rPr>
        <w:t xml:space="preserve">użytkowników drogi DW 801.  </w:t>
      </w:r>
      <w:r w:rsidR="00126AA6">
        <w:rPr>
          <w:sz w:val="23"/>
          <w:szCs w:val="23"/>
        </w:rPr>
        <w:t xml:space="preserve">  </w:t>
      </w:r>
    </w:p>
    <w:p w14:paraId="08B94A25" w14:textId="77777777" w:rsidR="00FC42AB" w:rsidRDefault="00FC42AB" w:rsidP="00B869CB">
      <w:pPr>
        <w:pStyle w:val="Default"/>
        <w:jc w:val="both"/>
        <w:rPr>
          <w:sz w:val="23"/>
          <w:szCs w:val="23"/>
        </w:rPr>
      </w:pPr>
    </w:p>
    <w:p w14:paraId="475E3081" w14:textId="77777777" w:rsidR="00FC42AB" w:rsidRDefault="00B507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Wyrażam zgodę na przetwarzanie danych przez Urząd Gminy w Sobieniach Jeziorach w procesie projektowania budżetu gminy na 2021 r.</w:t>
      </w:r>
    </w:p>
    <w:p w14:paraId="03778E26" w14:textId="77777777" w:rsidR="00FC42AB" w:rsidRDefault="00FC42AB">
      <w:pPr>
        <w:pStyle w:val="Default"/>
        <w:rPr>
          <w:sz w:val="20"/>
          <w:szCs w:val="20"/>
        </w:rPr>
      </w:pPr>
    </w:p>
    <w:p w14:paraId="1C94EDA5" w14:textId="77777777" w:rsidR="00FC42AB" w:rsidRDefault="00FC42AB">
      <w:pPr>
        <w:pStyle w:val="Default"/>
        <w:rPr>
          <w:sz w:val="20"/>
          <w:szCs w:val="20"/>
        </w:rPr>
      </w:pPr>
    </w:p>
    <w:p w14:paraId="40FAB84E" w14:textId="77777777" w:rsidR="00FC42AB" w:rsidRDefault="00FC42AB">
      <w:pPr>
        <w:pStyle w:val="Default"/>
        <w:rPr>
          <w:sz w:val="20"/>
          <w:szCs w:val="20"/>
        </w:rPr>
      </w:pPr>
    </w:p>
    <w:p w14:paraId="6D7D5F1A" w14:textId="77777777" w:rsidR="00FC42AB" w:rsidRDefault="00B507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DB64F52" w14:textId="77777777" w:rsidR="00FC42AB" w:rsidRDefault="00B507F2">
      <w:pPr>
        <w:pStyle w:val="Default"/>
      </w:pPr>
      <w:r>
        <w:rPr>
          <w:sz w:val="23"/>
          <w:szCs w:val="23"/>
        </w:rPr>
        <w:t xml:space="preserve">………………………………                                       ……………………………………………. </w:t>
      </w:r>
    </w:p>
    <w:p w14:paraId="560DE5C3" w14:textId="77777777" w:rsidR="00FC42AB" w:rsidRDefault="00B507F2">
      <w:r>
        <w:rPr>
          <w:sz w:val="23"/>
          <w:szCs w:val="23"/>
        </w:rPr>
        <w:t xml:space="preserve">                  (Data)                                                                              Czytelny podpis wnioskodawcy)</w:t>
      </w:r>
    </w:p>
    <w:sectPr w:rsidR="00FC42AB" w:rsidSect="00B869CB">
      <w:pgSz w:w="11906" w:h="16838"/>
      <w:pgMar w:top="1417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AB"/>
    <w:rsid w:val="00126AA6"/>
    <w:rsid w:val="007304C5"/>
    <w:rsid w:val="008905FA"/>
    <w:rsid w:val="009332B8"/>
    <w:rsid w:val="00B507F2"/>
    <w:rsid w:val="00B869CB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5C11"/>
  <w15:docId w15:val="{1E08B827-7900-4386-B144-1996E776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070B0"/>
  </w:style>
  <w:style w:type="character" w:customStyle="1" w:styleId="StopkaZnak">
    <w:name w:val="Stopka Znak"/>
    <w:basedOn w:val="Domylnaczcionkaakapitu"/>
    <w:link w:val="Stopka"/>
    <w:uiPriority w:val="99"/>
    <w:qFormat/>
    <w:rsid w:val="00D070B0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070B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D070B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070B0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96591A468474E934950A05CFF0582" ma:contentTypeVersion="11" ma:contentTypeDescription="Create a new document." ma:contentTypeScope="" ma:versionID="1e51a93e22d2219f74413b40818de297">
  <xsd:schema xmlns:xsd="http://www.w3.org/2001/XMLSchema" xmlns:xs="http://www.w3.org/2001/XMLSchema" xmlns:p="http://schemas.microsoft.com/office/2006/metadata/properties" xmlns:ns3="dcf604b7-e781-413e-bc55-187c7d417ab3" xmlns:ns4="4133516a-d866-4275-9772-8cd0d348d0a3" targetNamespace="http://schemas.microsoft.com/office/2006/metadata/properties" ma:root="true" ma:fieldsID="2664c4531a9ab04326bd0d5ee3899e85" ns3:_="" ns4:_="">
    <xsd:import namespace="dcf604b7-e781-413e-bc55-187c7d417ab3"/>
    <xsd:import namespace="4133516a-d866-4275-9772-8cd0d348d0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604b7-e781-413e-bc55-187c7d41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3516a-d866-4275-9772-8cd0d348d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FF3A1-C8DB-43EB-86AB-725DA301A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0DF522-E47A-4CE3-917D-C6C4938E8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18EC0-C56F-47C1-AD5B-89009E7AA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604b7-e781-413e-bc55-187c7d417ab3"/>
    <ds:schemaRef ds:uri="4133516a-d866-4275-9772-8cd0d348d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Asahi Breweries Europe Group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Choim</dc:creator>
  <dc:description/>
  <cp:lastModifiedBy>Waldemar Bogdański</cp:lastModifiedBy>
  <cp:revision>5</cp:revision>
  <cp:lastPrinted>2020-09-27T10:36:00Z</cp:lastPrinted>
  <dcterms:created xsi:type="dcterms:W3CDTF">2020-09-27T18:02:00Z</dcterms:created>
  <dcterms:modified xsi:type="dcterms:W3CDTF">2020-09-27T21:07:00Z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Asahi Breweries Europe Group</vt:lpwstr>
  </property>
  <property fmtid="{D5CDD505-2E9C-101B-9397-08002B2CF9AE}" pid="4" name="ContentTypeId">
    <vt:lpwstr>0x01010091496591A468474E934950A05CFF0582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